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1CB" w14:textId="3597784A" w:rsidR="00284D09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563E7E">
        <w:tab/>
      </w:r>
      <w:r w:rsidR="00563E7E">
        <w:tab/>
      </w:r>
      <w:r w:rsidR="007560F4">
        <w:t>Nov 2</w:t>
      </w:r>
      <w:r w:rsidR="00F5375E">
        <w:t>, 2023</w:t>
      </w:r>
    </w:p>
    <w:p w14:paraId="627E862A" w14:textId="77777777" w:rsidR="000B517A" w:rsidRDefault="000B517A" w:rsidP="006F30E3">
      <w:pPr>
        <w:spacing w:after="0"/>
      </w:pPr>
    </w:p>
    <w:p w14:paraId="35141CC0" w14:textId="4D774671"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</w:t>
      </w:r>
      <w:r w:rsidR="00F574FA">
        <w:t>00</w:t>
      </w:r>
      <w:r w:rsidR="00F254F6">
        <w:t xml:space="preserve"> </w:t>
      </w:r>
      <w:r w:rsidR="00D72973">
        <w:t>hours.</w:t>
      </w:r>
    </w:p>
    <w:p w14:paraId="3A961102" w14:textId="3C3B4EAD"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7560F4">
        <w:t xml:space="preserve">Danny </w:t>
      </w:r>
      <w:r w:rsidR="00897598">
        <w:t>Rodriguez</w:t>
      </w:r>
    </w:p>
    <w:p w14:paraId="6167305D" w14:textId="3A6EDE8F" w:rsidR="00B56A02" w:rsidRPr="00F574FA" w:rsidRDefault="00FA2D6E" w:rsidP="006F30E3">
      <w:pPr>
        <w:spacing w:after="0"/>
        <w:rPr>
          <w:b/>
          <w:bCs/>
        </w:rPr>
      </w:pPr>
      <w:r>
        <w:t>Adju</w:t>
      </w:r>
      <w:r w:rsidR="00AD7CB3">
        <w:t>tant roll call</w:t>
      </w:r>
      <w:r w:rsidR="001A010A">
        <w:t>:</w:t>
      </w:r>
      <w:r w:rsidR="001A010A">
        <w:tab/>
        <w:t>Quorum</w:t>
      </w:r>
    </w:p>
    <w:p w14:paraId="13465821" w14:textId="77777777" w:rsidR="00F52B03" w:rsidRDefault="00F52B03" w:rsidP="006F30E3">
      <w:pPr>
        <w:spacing w:after="0"/>
      </w:pPr>
    </w:p>
    <w:p w14:paraId="3CC45A48" w14:textId="4C2F50AD" w:rsidR="001A010A" w:rsidRDefault="001A010A" w:rsidP="001A010A">
      <w:pPr>
        <w:spacing w:after="0"/>
      </w:pPr>
      <w:r>
        <w:t xml:space="preserve">Adjutant read the minutes from the </w:t>
      </w:r>
      <w:r w:rsidR="00F5375E">
        <w:t xml:space="preserve">E-board </w:t>
      </w:r>
      <w:r>
        <w:t xml:space="preserve">meeting on </w:t>
      </w:r>
      <w:r w:rsidR="002F6D38">
        <w:t>Oct</w:t>
      </w:r>
      <w:r w:rsidR="002B17B6">
        <w:t>ober 5th</w:t>
      </w:r>
      <w:r>
        <w:t xml:space="preserve">.  The General membership meet minutes from </w:t>
      </w:r>
      <w:r w:rsidR="006E2875">
        <w:t>October</w:t>
      </w:r>
      <w:r>
        <w:t xml:space="preserve"> were posted on the website</w:t>
      </w:r>
      <w:r w:rsidR="00F5375E">
        <w:t xml:space="preserve">. </w:t>
      </w:r>
      <w:r>
        <w:t xml:space="preserve">Seconded and Passed  </w:t>
      </w:r>
    </w:p>
    <w:p w14:paraId="671312F8" w14:textId="57CB3DF3" w:rsidR="001A010A" w:rsidRDefault="001A010A" w:rsidP="006F30E3">
      <w:pPr>
        <w:spacing w:after="0"/>
      </w:pPr>
      <w:r>
        <w:t xml:space="preserve"> </w:t>
      </w:r>
    </w:p>
    <w:p w14:paraId="0AD55D1B" w14:textId="4AA27E5F" w:rsidR="00D932FC" w:rsidRPr="00F5375E" w:rsidRDefault="0072741A" w:rsidP="00E74DA6">
      <w:pPr>
        <w:spacing w:after="0"/>
      </w:pPr>
      <w:r w:rsidRPr="0015532C">
        <w:rPr>
          <w:b/>
          <w:bCs/>
        </w:rPr>
        <w:t xml:space="preserve">Commanders </w:t>
      </w:r>
      <w:r w:rsidR="007074BE">
        <w:rPr>
          <w:b/>
          <w:bCs/>
        </w:rPr>
        <w:t>Report</w:t>
      </w:r>
      <w:r w:rsidR="00F5375E">
        <w:rPr>
          <w:b/>
          <w:bCs/>
        </w:rPr>
        <w:t>:</w:t>
      </w:r>
      <w:r w:rsidR="00F5375E">
        <w:t xml:space="preserve"> </w:t>
      </w:r>
      <w:r w:rsidR="0097265A">
        <w:t>On Oct</w:t>
      </w:r>
      <w:r w:rsidR="00723C41">
        <w:t>ober 21</w:t>
      </w:r>
      <w:r w:rsidR="00723C41" w:rsidRPr="00723C41">
        <w:rPr>
          <w:vertAlign w:val="superscript"/>
        </w:rPr>
        <w:t>st</w:t>
      </w:r>
      <w:r w:rsidR="00723C41">
        <w:t xml:space="preserve"> the post hosted the Jax B</w:t>
      </w:r>
      <w:r w:rsidR="00D35D16">
        <w:t xml:space="preserve">each Lions Club </w:t>
      </w:r>
      <w:r w:rsidR="00897598">
        <w:t>Barktoberfest</w:t>
      </w:r>
      <w:r w:rsidR="00D35D16">
        <w:t xml:space="preserve"> Fest</w:t>
      </w:r>
      <w:r w:rsidR="00AB45BC">
        <w:t xml:space="preserve">. During </w:t>
      </w:r>
      <w:r w:rsidR="00897598">
        <w:t>Barktoberfest</w:t>
      </w:r>
      <w:r w:rsidR="00AB45BC">
        <w:t xml:space="preserve"> the </w:t>
      </w:r>
      <w:r w:rsidR="0070294A">
        <w:t xml:space="preserve">post was awarded a Plaque for our contribution to the Seeing Eye Dog </w:t>
      </w:r>
      <w:r w:rsidR="00897598">
        <w:t>program in</w:t>
      </w:r>
      <w:r w:rsidR="00891EFC">
        <w:t xml:space="preserve"> which we have provided 6 dogs to be trained</w:t>
      </w:r>
      <w:r w:rsidR="00017773">
        <w:t>.</w:t>
      </w:r>
    </w:p>
    <w:p w14:paraId="4D16E752" w14:textId="31B76829" w:rsidR="007074BE" w:rsidRPr="00F5375E" w:rsidRDefault="000565AC" w:rsidP="009258BD">
      <w:pPr>
        <w:spacing w:after="0"/>
        <w:ind w:firstLine="720"/>
      </w:pPr>
      <w:r w:rsidRPr="00F5375E">
        <w:t xml:space="preserve"> The post is at </w:t>
      </w:r>
      <w:r w:rsidR="00017773">
        <w:t>63.17</w:t>
      </w:r>
      <w:r w:rsidRPr="00F5375E">
        <w:t>%</w:t>
      </w:r>
      <w:r w:rsidR="0061720A">
        <w:t>.</w:t>
      </w:r>
      <w:r w:rsidR="00D537B1">
        <w:t xml:space="preserve"> We have processed 4</w:t>
      </w:r>
      <w:r w:rsidR="00EE2BE0">
        <w:t>58</w:t>
      </w:r>
      <w:r w:rsidR="00D537B1">
        <w:t xml:space="preserve"> cards of the 725 100% goal set by department. The goal for the month is </w:t>
      </w:r>
      <w:r w:rsidR="000D4140">
        <w:t>65</w:t>
      </w:r>
      <w:r w:rsidR="00D537B1">
        <w:t xml:space="preserve">% by </w:t>
      </w:r>
      <w:r w:rsidR="000D4140">
        <w:t>November 11th</w:t>
      </w:r>
      <w:r w:rsidR="00D537B1">
        <w:t>.</w:t>
      </w:r>
    </w:p>
    <w:p w14:paraId="36ED2C83" w14:textId="20730D0B" w:rsidR="000565AC" w:rsidRPr="00F5375E" w:rsidRDefault="000565AC" w:rsidP="00E74DA6">
      <w:pPr>
        <w:spacing w:after="0"/>
      </w:pPr>
      <w:r w:rsidRPr="00F5375E">
        <w:tab/>
        <w:t xml:space="preserve">I will give my Commander Report at the general </w:t>
      </w:r>
      <w:r w:rsidR="009C47E0" w:rsidRPr="00F5375E">
        <w:t>membership meeting so we can finish Post business quickly.</w:t>
      </w:r>
    </w:p>
    <w:p w14:paraId="784A6597" w14:textId="77777777" w:rsidR="00284D09" w:rsidRDefault="00284D09" w:rsidP="006F30E3">
      <w:pPr>
        <w:spacing w:after="0"/>
      </w:pPr>
    </w:p>
    <w:p w14:paraId="1F158272" w14:textId="18B67AA3" w:rsidR="005C37AA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2731A6">
        <w:t>Jim</w:t>
      </w:r>
      <w:r w:rsidR="009C47E0">
        <w:t xml:space="preserve"> Wineland</w:t>
      </w:r>
      <w:r w:rsidR="000D4C2E">
        <w:t xml:space="preserve"> read the report.  2</w:t>
      </w:r>
      <w:r w:rsidR="00343E62">
        <w:rPr>
          <w:vertAlign w:val="superscript"/>
        </w:rPr>
        <w:t xml:space="preserve">nd </w:t>
      </w:r>
      <w:r w:rsidR="00343E62">
        <w:t>and passed</w:t>
      </w:r>
      <w:r w:rsidR="009C47E0">
        <w:t xml:space="preserve">, subject to </w:t>
      </w:r>
      <w:r w:rsidR="004B3E50">
        <w:t>Audit.</w:t>
      </w:r>
    </w:p>
    <w:p w14:paraId="2FECFBB6" w14:textId="77777777" w:rsidR="002B699E" w:rsidRDefault="002B699E" w:rsidP="006F30E3">
      <w:pPr>
        <w:spacing w:after="0"/>
      </w:pPr>
    </w:p>
    <w:p w14:paraId="63528E95" w14:textId="5ACDB157" w:rsidR="009C47E0" w:rsidRDefault="007758A6" w:rsidP="00D67B4F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bookmarkStart w:id="0" w:name="_Hlk142405403"/>
      <w:r w:rsidR="00F02188" w:rsidRPr="00D537B1">
        <w:rPr>
          <w:color w:val="FF0000"/>
        </w:rPr>
        <w:t>The House Committee report will be read at the General Membership Meeting.</w:t>
      </w:r>
      <w:r w:rsidR="00F02188">
        <w:t xml:space="preserve"> </w:t>
      </w:r>
      <w:r w:rsidR="0021425B">
        <w:t>The committee</w:t>
      </w:r>
      <w:r w:rsidR="00191051">
        <w:t xml:space="preserve"> called to order at 1830 hours on </w:t>
      </w:r>
      <w:r w:rsidR="00D537B1">
        <w:t>10/</w:t>
      </w:r>
      <w:r w:rsidR="0029659F">
        <w:t>30</w:t>
      </w:r>
      <w:r w:rsidR="00191051">
        <w:t>/2023. All members present. Guests, Bar Manager Brandy</w:t>
      </w:r>
      <w:r w:rsidR="00D537B1">
        <w:t>,</w:t>
      </w:r>
      <w:r w:rsidR="00191051">
        <w:t xml:space="preserve"> Joe Maichle</w:t>
      </w:r>
      <w:r w:rsidR="00D537B1">
        <w:t>, Jim Wineland</w:t>
      </w:r>
      <w:r w:rsidR="0021425B">
        <w:t>.</w:t>
      </w:r>
      <w:r w:rsidR="00191051">
        <w:t xml:space="preserve"> Brandy presented the club report as follows.</w:t>
      </w:r>
    </w:p>
    <w:p w14:paraId="74D20439" w14:textId="73F3EA8A" w:rsidR="00191051" w:rsidRDefault="00191051" w:rsidP="00D67B4F">
      <w:pPr>
        <w:spacing w:after="0"/>
      </w:pPr>
      <w:r>
        <w:t>Machines:</w:t>
      </w:r>
    </w:p>
    <w:p w14:paraId="26BFCF69" w14:textId="7F5D1903" w:rsidR="00191051" w:rsidRDefault="00191051" w:rsidP="00D67B4F">
      <w:pPr>
        <w:spacing w:after="0"/>
      </w:pPr>
      <w:r>
        <w:t xml:space="preserve">Pull Tabs Profits: </w:t>
      </w:r>
      <w:r w:rsidR="008F3561">
        <w:t>August</w:t>
      </w:r>
      <w:r w:rsidR="00C94B53">
        <w:t xml:space="preserve"> </w:t>
      </w:r>
      <w:r>
        <w:t>$</w:t>
      </w:r>
      <w:r w:rsidR="00C94B53">
        <w:t>1802</w:t>
      </w:r>
      <w:r>
        <w:t>.00</w:t>
      </w:r>
      <w:r w:rsidR="00C94B53">
        <w:t>, Se</w:t>
      </w:r>
      <w:r w:rsidR="00AB074F">
        <w:t xml:space="preserve">ptember </w:t>
      </w:r>
      <w:r w:rsidR="00E845AE">
        <w:t>$1,152, and October $</w:t>
      </w:r>
      <w:r w:rsidR="00AB41E9">
        <w:t>266</w:t>
      </w:r>
    </w:p>
    <w:p w14:paraId="2C15B7A0" w14:textId="7A6D7B42" w:rsidR="00191051" w:rsidRDefault="00191051" w:rsidP="00D67B4F">
      <w:pPr>
        <w:spacing w:after="0"/>
      </w:pPr>
      <w:r>
        <w:t>Lotto: $</w:t>
      </w:r>
      <w:r w:rsidR="00AB41E9">
        <w:t>255.42</w:t>
      </w:r>
    </w:p>
    <w:p w14:paraId="75FD8399" w14:textId="7A646E33" w:rsidR="00191051" w:rsidRDefault="00191051" w:rsidP="00D67B4F">
      <w:pPr>
        <w:spacing w:after="0"/>
      </w:pPr>
      <w:r>
        <w:t>Bingo: Liberty $</w:t>
      </w:r>
      <w:r w:rsidR="00842FDD">
        <w:t>2,478.63</w:t>
      </w:r>
      <w:r>
        <w:t>, Freedom $</w:t>
      </w:r>
      <w:r w:rsidR="00842FDD">
        <w:t>9,350</w:t>
      </w:r>
      <w:r w:rsidR="00C2350C">
        <w:t>.93</w:t>
      </w:r>
      <w:r w:rsidR="00D537B1">
        <w:t>,</w:t>
      </w:r>
      <w:r>
        <w:t xml:space="preserve"> Fish </w:t>
      </w:r>
      <w:r w:rsidR="00D537B1">
        <w:t>$1</w:t>
      </w:r>
      <w:r w:rsidR="00C2350C">
        <w:t>3,372.80</w:t>
      </w:r>
    </w:p>
    <w:p w14:paraId="4D7C7112" w14:textId="064C0E55" w:rsidR="0017616B" w:rsidRDefault="0041124F" w:rsidP="00012092">
      <w:pPr>
        <w:spacing w:after="0"/>
      </w:pPr>
      <w:r>
        <w:t>A recent inspection of the building revealed termites</w:t>
      </w:r>
      <w:r w:rsidR="006912CC">
        <w:t xml:space="preserve"> around and near the front door. </w:t>
      </w:r>
      <w:r w:rsidR="00B62742">
        <w:t xml:space="preserve">Three </w:t>
      </w:r>
      <w:r w:rsidR="00897598">
        <w:t>companies</w:t>
      </w:r>
      <w:r w:rsidR="00B62742">
        <w:t xml:space="preserve"> wer</w:t>
      </w:r>
      <w:r w:rsidR="00012092">
        <w:t xml:space="preserve">e </w:t>
      </w:r>
      <w:r w:rsidR="00D81FF3">
        <w:t>contacted.</w:t>
      </w:r>
    </w:p>
    <w:p w14:paraId="73B5C627" w14:textId="2B5F43E3" w:rsidR="00E166BB" w:rsidRDefault="00B63245" w:rsidP="003F47AF">
      <w:pPr>
        <w:spacing w:after="0"/>
      </w:pPr>
      <w:r>
        <w:t xml:space="preserve">and responded with </w:t>
      </w:r>
      <w:r w:rsidR="00CA58AE">
        <w:t>estimates to treat and further prevent infest</w:t>
      </w:r>
      <w:r w:rsidR="008D405F">
        <w:t xml:space="preserve">ation. The commander and </w:t>
      </w:r>
      <w:r w:rsidR="002731A6">
        <w:t>Tom</w:t>
      </w:r>
      <w:r w:rsidR="00ED3ADC">
        <w:t xml:space="preserve"> </w:t>
      </w:r>
      <w:proofErr w:type="spellStart"/>
      <w:r w:rsidR="00DC58B6">
        <w:t>Gilsana</w:t>
      </w:r>
      <w:r w:rsidR="00352B56">
        <w:t>s</w:t>
      </w:r>
      <w:proofErr w:type="spellEnd"/>
      <w:r w:rsidR="008D405F">
        <w:t xml:space="preserve"> reviewed the</w:t>
      </w:r>
      <w:r w:rsidR="00352B56">
        <w:t xml:space="preserve"> </w:t>
      </w:r>
      <w:r w:rsidR="00B56C16">
        <w:t>e</w:t>
      </w:r>
      <w:r w:rsidR="008D405F">
        <w:t>stimates</w:t>
      </w:r>
      <w:r w:rsidR="004E702A">
        <w:t xml:space="preserve"> </w:t>
      </w:r>
      <w:r w:rsidR="00D81FF3">
        <w:t>in addition</w:t>
      </w:r>
      <w:r w:rsidR="004E702A">
        <w:t xml:space="preserve"> to checking Florida law</w:t>
      </w:r>
      <w:r w:rsidR="001611CD">
        <w:t>. After consideration, we would recommend</w:t>
      </w:r>
      <w:r w:rsidR="000C048F">
        <w:t xml:space="preserve"> Turner Pest Control. </w:t>
      </w:r>
      <w:r w:rsidR="00B56C16">
        <w:t>Tu</w:t>
      </w:r>
      <w:r w:rsidR="006712EF">
        <w:t xml:space="preserve">rner </w:t>
      </w:r>
      <w:proofErr w:type="gramStart"/>
      <w:r w:rsidR="006712EF">
        <w:t>recommend</w:t>
      </w:r>
      <w:proofErr w:type="gramEnd"/>
      <w:r w:rsidR="006712EF">
        <w:t xml:space="preserve"> liquid treatment</w:t>
      </w:r>
      <w:r w:rsidR="00ED6434">
        <w:t xml:space="preserve"> of the entire exterior of the building.</w:t>
      </w:r>
      <w:r w:rsidR="009F0B0D">
        <w:t xml:space="preserve"> </w:t>
      </w:r>
      <w:r w:rsidR="0030208E">
        <w:t>T</w:t>
      </w:r>
      <w:r w:rsidR="009F0B0D">
        <w:t>reatment</w:t>
      </w:r>
      <w:r w:rsidR="0030208E">
        <w:t xml:space="preserve"> with liquid on interior</w:t>
      </w:r>
      <w:r w:rsidR="00ED2C11">
        <w:t xml:space="preserve"> spots with </w:t>
      </w:r>
      <w:r w:rsidR="00D81FF3">
        <w:t>an</w:t>
      </w:r>
      <w:r w:rsidR="00ED2C11">
        <w:t xml:space="preserve"> annual</w:t>
      </w:r>
      <w:r w:rsidR="00D25435">
        <w:t xml:space="preserve"> renewal cost of $375</w:t>
      </w:r>
      <w:r w:rsidR="0088002C">
        <w:t xml:space="preserve">. </w:t>
      </w:r>
      <w:r w:rsidR="00371804">
        <w:t xml:space="preserve">The initial cost will be $1,616. </w:t>
      </w:r>
      <w:r w:rsidR="00881888">
        <w:t>This will result in a termite bond being issued</w:t>
      </w:r>
      <w:r w:rsidR="00471124">
        <w:t xml:space="preserve"> for ten years. </w:t>
      </w:r>
    </w:p>
    <w:p w14:paraId="228D14C3" w14:textId="7B5F0190" w:rsidR="00BB276F" w:rsidRDefault="00A477D1" w:rsidP="003F47AF">
      <w:pPr>
        <w:spacing w:after="0"/>
      </w:pPr>
      <w:r>
        <w:t>S</w:t>
      </w:r>
      <w:r w:rsidR="00BB276F">
        <w:t>ome ceiling tiles have been replaced and wire hoops</w:t>
      </w:r>
      <w:r w:rsidR="008822BD">
        <w:t xml:space="preserve"> to support the new camera system</w:t>
      </w:r>
      <w:r w:rsidR="00C45E22">
        <w:t xml:space="preserve"> </w:t>
      </w:r>
      <w:r w:rsidR="00633B2E">
        <w:t>cables</w:t>
      </w:r>
      <w:r w:rsidR="007A5614">
        <w:t xml:space="preserve"> </w:t>
      </w:r>
      <w:r w:rsidR="00C45E22">
        <w:t>installed in the ceiling. The</w:t>
      </w:r>
      <w:r w:rsidR="007A5614">
        <w:t xml:space="preserve"> </w:t>
      </w:r>
      <w:r w:rsidR="00C45E22">
        <w:t xml:space="preserve">storage area was </w:t>
      </w:r>
      <w:r w:rsidR="003D6DA5">
        <w:t>cleaned out and organized, please try to keep it that w</w:t>
      </w:r>
      <w:r w:rsidR="00F26A7D">
        <w:t>ay.</w:t>
      </w:r>
    </w:p>
    <w:p w14:paraId="2501330D" w14:textId="1F7FCB2B" w:rsidR="004B3E50" w:rsidRDefault="00462CE2" w:rsidP="00471124">
      <w:pPr>
        <w:spacing w:after="0"/>
        <w:ind w:left="720" w:hanging="720"/>
      </w:pPr>
      <w:r>
        <w:t>2</w:t>
      </w:r>
      <w:r w:rsidRPr="00462CE2">
        <w:rPr>
          <w:vertAlign w:val="superscript"/>
        </w:rPr>
        <w:t>nd</w:t>
      </w:r>
      <w:r>
        <w:t xml:space="preserve"> and </w:t>
      </w:r>
      <w:r w:rsidR="0021425B">
        <w:t>passed.</w:t>
      </w:r>
    </w:p>
    <w:bookmarkEnd w:id="0"/>
    <w:p w14:paraId="3AFDF3FC" w14:textId="260A948B" w:rsidR="008D0E7F" w:rsidRDefault="00410B9E" w:rsidP="006F30E3">
      <w:pPr>
        <w:spacing w:after="0"/>
      </w:pPr>
      <w:r>
        <w:t xml:space="preserve"> </w:t>
      </w:r>
    </w:p>
    <w:p w14:paraId="2BB5AB40" w14:textId="3A2B4712"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14:paraId="3F9DA9FD" w14:textId="77777777" w:rsidR="001F0D10" w:rsidRDefault="007065E8" w:rsidP="001F0D10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 w:rsidR="00037F2A">
        <w:rPr>
          <w:b/>
          <w:bCs/>
        </w:rPr>
        <w:t xml:space="preserve"> </w:t>
      </w:r>
      <w:r w:rsidR="001F0D10">
        <w:t>Terry Stickle The dinner on October 20</w:t>
      </w:r>
      <w:r w:rsidR="001F0D10" w:rsidRPr="004A71ED">
        <w:rPr>
          <w:vertAlign w:val="superscript"/>
        </w:rPr>
        <w:t>th</w:t>
      </w:r>
      <w:r w:rsidR="001F0D10">
        <w:t xml:space="preserve"> is in high demand. 30 meals are confirmed, 36 meals remain.</w:t>
      </w:r>
    </w:p>
    <w:p w14:paraId="2F7E964C" w14:textId="1E8F30FE" w:rsidR="007065E8" w:rsidRDefault="007065E8" w:rsidP="006F30E3">
      <w:pPr>
        <w:spacing w:after="0"/>
      </w:pPr>
    </w:p>
    <w:p w14:paraId="342F0980" w14:textId="1C7D1769"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14:paraId="1C35273E" w14:textId="205D9A57" w:rsidR="00B36A78" w:rsidRDefault="006B27D4" w:rsidP="00BE47E6">
      <w:pPr>
        <w:spacing w:after="0"/>
      </w:pPr>
      <w:r w:rsidRPr="00403CE5">
        <w:rPr>
          <w:b/>
          <w:bCs/>
        </w:rPr>
        <w:t>New Business</w:t>
      </w:r>
      <w:r>
        <w:t>:</w:t>
      </w:r>
    </w:p>
    <w:p w14:paraId="13051732" w14:textId="0294392F" w:rsidR="004A71ED" w:rsidRDefault="00DE0CC0" w:rsidP="00BE47E6">
      <w:pPr>
        <w:spacing w:after="0"/>
      </w:pPr>
      <w:r>
        <w:t xml:space="preserve">Chuck Nist </w:t>
      </w:r>
      <w:r w:rsidR="00DB5515">
        <w:t>–</w:t>
      </w:r>
      <w:r>
        <w:t xml:space="preserve"> </w:t>
      </w:r>
      <w:r w:rsidR="00DB5515">
        <w:t>Motion for $1616 for termite control</w:t>
      </w:r>
      <w:r w:rsidR="00DA5C23">
        <w:t>.  2</w:t>
      </w:r>
      <w:r w:rsidR="00DA5C23" w:rsidRPr="00DA5C23">
        <w:rPr>
          <w:vertAlign w:val="superscript"/>
        </w:rPr>
        <w:t>nd</w:t>
      </w:r>
      <w:r w:rsidR="00DA5C23">
        <w:t xml:space="preserve"> and </w:t>
      </w:r>
      <w:r w:rsidR="00414A48">
        <w:t>passed.</w:t>
      </w:r>
    </w:p>
    <w:p w14:paraId="4AEB4857" w14:textId="6483B563" w:rsidR="00DA5C23" w:rsidRDefault="00DA5C23" w:rsidP="00BE47E6">
      <w:pPr>
        <w:spacing w:after="0"/>
      </w:pPr>
      <w:r>
        <w:t xml:space="preserve">Mike </w:t>
      </w:r>
      <w:r w:rsidR="009458B2">
        <w:t xml:space="preserve">Smith </w:t>
      </w:r>
      <w:r w:rsidR="00034E2C">
        <w:t>–</w:t>
      </w:r>
      <w:r w:rsidR="009458B2">
        <w:t xml:space="preserve"> </w:t>
      </w:r>
      <w:r w:rsidR="00034E2C">
        <w:t>Motion for $5625 for Boys State</w:t>
      </w:r>
      <w:r w:rsidR="000D670E">
        <w:t>, 9 times $</w:t>
      </w:r>
      <w:r w:rsidR="005369EF">
        <w:t>625</w:t>
      </w:r>
      <w:r w:rsidR="000D670E">
        <w:t xml:space="preserve">. </w:t>
      </w:r>
      <w:r w:rsidR="00414A48">
        <w:t>2</w:t>
      </w:r>
      <w:r w:rsidR="00414A48" w:rsidRPr="00414A48">
        <w:rPr>
          <w:vertAlign w:val="superscript"/>
        </w:rPr>
        <w:t>nd</w:t>
      </w:r>
      <w:r w:rsidR="00414A48">
        <w:t xml:space="preserve"> and passed.</w:t>
      </w:r>
    </w:p>
    <w:p w14:paraId="6A33F9E3" w14:textId="1E6760E0" w:rsidR="00635BD9" w:rsidRDefault="00635BD9" w:rsidP="00D36307">
      <w:pPr>
        <w:spacing w:after="0"/>
      </w:pPr>
    </w:p>
    <w:p w14:paraId="5084A8B7" w14:textId="4B631208"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14:paraId="2ED3A2F1" w14:textId="0C495E35"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14:paraId="5B119138" w14:textId="76839FA6" w:rsidR="00FA1679" w:rsidRDefault="00D72973" w:rsidP="00FA1679">
      <w:r>
        <w:t>The meeting</w:t>
      </w:r>
      <w:r w:rsidR="00000BEE">
        <w:t xml:space="preserve">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9C47E0">
        <w:t>23</w:t>
      </w:r>
      <w:r w:rsidR="007065E8">
        <w:t>.</w:t>
      </w:r>
    </w:p>
    <w:p w14:paraId="6406A221" w14:textId="329095CC"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5B"/>
    <w:rsid w:val="00000318"/>
    <w:rsid w:val="00000BEE"/>
    <w:rsid w:val="00000FA4"/>
    <w:rsid w:val="000018A7"/>
    <w:rsid w:val="00001B3C"/>
    <w:rsid w:val="00003817"/>
    <w:rsid w:val="00004D9E"/>
    <w:rsid w:val="0000647B"/>
    <w:rsid w:val="0000658F"/>
    <w:rsid w:val="000076AB"/>
    <w:rsid w:val="000111F8"/>
    <w:rsid w:val="00011D87"/>
    <w:rsid w:val="00012092"/>
    <w:rsid w:val="0001221D"/>
    <w:rsid w:val="0001337A"/>
    <w:rsid w:val="0001465E"/>
    <w:rsid w:val="00014DA1"/>
    <w:rsid w:val="000155DC"/>
    <w:rsid w:val="00016BF6"/>
    <w:rsid w:val="00017773"/>
    <w:rsid w:val="00020FC3"/>
    <w:rsid w:val="0002457B"/>
    <w:rsid w:val="00030399"/>
    <w:rsid w:val="000319B5"/>
    <w:rsid w:val="0003260A"/>
    <w:rsid w:val="00032A68"/>
    <w:rsid w:val="00033040"/>
    <w:rsid w:val="00034B05"/>
    <w:rsid w:val="00034BBC"/>
    <w:rsid w:val="00034E2C"/>
    <w:rsid w:val="00036393"/>
    <w:rsid w:val="00037634"/>
    <w:rsid w:val="00037BCE"/>
    <w:rsid w:val="00037F2A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565AC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048F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140"/>
    <w:rsid w:val="000D4C2E"/>
    <w:rsid w:val="000D5AB8"/>
    <w:rsid w:val="000D6120"/>
    <w:rsid w:val="000D670E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0F6F3B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097A"/>
    <w:rsid w:val="001611CD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7616B"/>
    <w:rsid w:val="00180034"/>
    <w:rsid w:val="00183B5F"/>
    <w:rsid w:val="00183B71"/>
    <w:rsid w:val="00184945"/>
    <w:rsid w:val="00184F80"/>
    <w:rsid w:val="00186CCE"/>
    <w:rsid w:val="00191051"/>
    <w:rsid w:val="001918ED"/>
    <w:rsid w:val="001925A2"/>
    <w:rsid w:val="0019275D"/>
    <w:rsid w:val="00194313"/>
    <w:rsid w:val="00196D50"/>
    <w:rsid w:val="00196F5B"/>
    <w:rsid w:val="00197F5B"/>
    <w:rsid w:val="001A010A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5C67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0D10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25B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31A6"/>
    <w:rsid w:val="00274CCA"/>
    <w:rsid w:val="00275273"/>
    <w:rsid w:val="00277628"/>
    <w:rsid w:val="00280111"/>
    <w:rsid w:val="0028264E"/>
    <w:rsid w:val="00282888"/>
    <w:rsid w:val="0028342B"/>
    <w:rsid w:val="00283596"/>
    <w:rsid w:val="002835C5"/>
    <w:rsid w:val="00284D09"/>
    <w:rsid w:val="002902D7"/>
    <w:rsid w:val="00291965"/>
    <w:rsid w:val="002933BF"/>
    <w:rsid w:val="002944A1"/>
    <w:rsid w:val="00294FD4"/>
    <w:rsid w:val="002950C9"/>
    <w:rsid w:val="0029528E"/>
    <w:rsid w:val="0029659F"/>
    <w:rsid w:val="00296C39"/>
    <w:rsid w:val="00296E89"/>
    <w:rsid w:val="00297085"/>
    <w:rsid w:val="002A12D1"/>
    <w:rsid w:val="002A1EB6"/>
    <w:rsid w:val="002A5712"/>
    <w:rsid w:val="002A5AD2"/>
    <w:rsid w:val="002A6BC5"/>
    <w:rsid w:val="002A7046"/>
    <w:rsid w:val="002B17B6"/>
    <w:rsid w:val="002B2A64"/>
    <w:rsid w:val="002B2B9F"/>
    <w:rsid w:val="002B3A61"/>
    <w:rsid w:val="002B58D2"/>
    <w:rsid w:val="002B699E"/>
    <w:rsid w:val="002B6FDD"/>
    <w:rsid w:val="002B6FFE"/>
    <w:rsid w:val="002B701A"/>
    <w:rsid w:val="002C34D3"/>
    <w:rsid w:val="002C3991"/>
    <w:rsid w:val="002C4614"/>
    <w:rsid w:val="002C47DD"/>
    <w:rsid w:val="002C6D7C"/>
    <w:rsid w:val="002D057C"/>
    <w:rsid w:val="002D57BD"/>
    <w:rsid w:val="002D5E2B"/>
    <w:rsid w:val="002D67DE"/>
    <w:rsid w:val="002E5752"/>
    <w:rsid w:val="002F141D"/>
    <w:rsid w:val="002F4D93"/>
    <w:rsid w:val="002F60CA"/>
    <w:rsid w:val="002F6D38"/>
    <w:rsid w:val="00301E62"/>
    <w:rsid w:val="0030208E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32D1"/>
    <w:rsid w:val="00343E62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2B56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1804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0AAF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D6DA5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7AF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24F"/>
    <w:rsid w:val="004117EE"/>
    <w:rsid w:val="00414107"/>
    <w:rsid w:val="00414A48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CE2"/>
    <w:rsid w:val="00462DF5"/>
    <w:rsid w:val="00463272"/>
    <w:rsid w:val="00470BF2"/>
    <w:rsid w:val="00471124"/>
    <w:rsid w:val="00471D3B"/>
    <w:rsid w:val="00472E02"/>
    <w:rsid w:val="00473886"/>
    <w:rsid w:val="004740B4"/>
    <w:rsid w:val="004752EA"/>
    <w:rsid w:val="004768A2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1ED"/>
    <w:rsid w:val="004A79F3"/>
    <w:rsid w:val="004B18F3"/>
    <w:rsid w:val="004B372F"/>
    <w:rsid w:val="004B3E50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02A"/>
    <w:rsid w:val="004E7914"/>
    <w:rsid w:val="004F02B8"/>
    <w:rsid w:val="004F3770"/>
    <w:rsid w:val="004F4AA3"/>
    <w:rsid w:val="004F6287"/>
    <w:rsid w:val="004F7800"/>
    <w:rsid w:val="00500792"/>
    <w:rsid w:val="0050383B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369EF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3E7E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182D"/>
    <w:rsid w:val="005B211D"/>
    <w:rsid w:val="005B2133"/>
    <w:rsid w:val="005B2346"/>
    <w:rsid w:val="005B2962"/>
    <w:rsid w:val="005B3F00"/>
    <w:rsid w:val="005B6245"/>
    <w:rsid w:val="005B758C"/>
    <w:rsid w:val="005C2687"/>
    <w:rsid w:val="005C37AA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1D23"/>
    <w:rsid w:val="005F252D"/>
    <w:rsid w:val="005F2F7D"/>
    <w:rsid w:val="005F4E36"/>
    <w:rsid w:val="005F4F9F"/>
    <w:rsid w:val="005F4FBE"/>
    <w:rsid w:val="005F75EE"/>
    <w:rsid w:val="00601689"/>
    <w:rsid w:val="00601F8F"/>
    <w:rsid w:val="00602DDB"/>
    <w:rsid w:val="00603574"/>
    <w:rsid w:val="0061065E"/>
    <w:rsid w:val="0061182E"/>
    <w:rsid w:val="006127D3"/>
    <w:rsid w:val="00612AE3"/>
    <w:rsid w:val="006147DF"/>
    <w:rsid w:val="00616298"/>
    <w:rsid w:val="006167CE"/>
    <w:rsid w:val="0061720A"/>
    <w:rsid w:val="00620056"/>
    <w:rsid w:val="0062196E"/>
    <w:rsid w:val="00624DFA"/>
    <w:rsid w:val="0062688E"/>
    <w:rsid w:val="00627C08"/>
    <w:rsid w:val="00630905"/>
    <w:rsid w:val="00631445"/>
    <w:rsid w:val="00631BA8"/>
    <w:rsid w:val="00633B2E"/>
    <w:rsid w:val="00634341"/>
    <w:rsid w:val="00635309"/>
    <w:rsid w:val="00635BD9"/>
    <w:rsid w:val="0063664F"/>
    <w:rsid w:val="006414D6"/>
    <w:rsid w:val="0064292F"/>
    <w:rsid w:val="00643FF7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2EF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2CC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4E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4FD"/>
    <w:rsid w:val="006D6A5F"/>
    <w:rsid w:val="006D7610"/>
    <w:rsid w:val="006E0D42"/>
    <w:rsid w:val="006E2875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294A"/>
    <w:rsid w:val="007065E8"/>
    <w:rsid w:val="007074BE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3C41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60F4"/>
    <w:rsid w:val="007579EF"/>
    <w:rsid w:val="00762048"/>
    <w:rsid w:val="007633D2"/>
    <w:rsid w:val="00763C27"/>
    <w:rsid w:val="0076419E"/>
    <w:rsid w:val="00764BD8"/>
    <w:rsid w:val="00767C7B"/>
    <w:rsid w:val="00770C5B"/>
    <w:rsid w:val="00773560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8F5"/>
    <w:rsid w:val="00795BA8"/>
    <w:rsid w:val="00796158"/>
    <w:rsid w:val="00796D54"/>
    <w:rsid w:val="007A1654"/>
    <w:rsid w:val="007A24A4"/>
    <w:rsid w:val="007A2C5B"/>
    <w:rsid w:val="007A2F81"/>
    <w:rsid w:val="007A48F0"/>
    <w:rsid w:val="007A5614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6AD2"/>
    <w:rsid w:val="007D72DF"/>
    <w:rsid w:val="007E188E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12D8"/>
    <w:rsid w:val="0082288D"/>
    <w:rsid w:val="008240EF"/>
    <w:rsid w:val="0082461A"/>
    <w:rsid w:val="00830C63"/>
    <w:rsid w:val="00832628"/>
    <w:rsid w:val="00833766"/>
    <w:rsid w:val="008337D3"/>
    <w:rsid w:val="00834960"/>
    <w:rsid w:val="00834F24"/>
    <w:rsid w:val="00840741"/>
    <w:rsid w:val="00840CA6"/>
    <w:rsid w:val="00842F1E"/>
    <w:rsid w:val="00842FDD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944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2C"/>
    <w:rsid w:val="0088004F"/>
    <w:rsid w:val="008817FF"/>
    <w:rsid w:val="00881888"/>
    <w:rsid w:val="008822BD"/>
    <w:rsid w:val="00882A1B"/>
    <w:rsid w:val="00883C35"/>
    <w:rsid w:val="0088624D"/>
    <w:rsid w:val="0088713D"/>
    <w:rsid w:val="00890A2A"/>
    <w:rsid w:val="00890C66"/>
    <w:rsid w:val="00891EFC"/>
    <w:rsid w:val="0089271B"/>
    <w:rsid w:val="00892D04"/>
    <w:rsid w:val="008930FC"/>
    <w:rsid w:val="00897598"/>
    <w:rsid w:val="008A1BAC"/>
    <w:rsid w:val="008A2F97"/>
    <w:rsid w:val="008A2FF2"/>
    <w:rsid w:val="008B5196"/>
    <w:rsid w:val="008B725C"/>
    <w:rsid w:val="008C1AA6"/>
    <w:rsid w:val="008C29F9"/>
    <w:rsid w:val="008C5E2F"/>
    <w:rsid w:val="008C7471"/>
    <w:rsid w:val="008C7D2E"/>
    <w:rsid w:val="008D0584"/>
    <w:rsid w:val="008D0E7F"/>
    <w:rsid w:val="008D1EE6"/>
    <w:rsid w:val="008D3EE8"/>
    <w:rsid w:val="008D405F"/>
    <w:rsid w:val="008D4A89"/>
    <w:rsid w:val="008D548B"/>
    <w:rsid w:val="008D6481"/>
    <w:rsid w:val="008D68D3"/>
    <w:rsid w:val="008E016B"/>
    <w:rsid w:val="008E1694"/>
    <w:rsid w:val="008E331B"/>
    <w:rsid w:val="008E43BA"/>
    <w:rsid w:val="008E6EF3"/>
    <w:rsid w:val="008F1339"/>
    <w:rsid w:val="008F2FC0"/>
    <w:rsid w:val="008F3561"/>
    <w:rsid w:val="008F3BC3"/>
    <w:rsid w:val="008F486D"/>
    <w:rsid w:val="008F5075"/>
    <w:rsid w:val="008F5B02"/>
    <w:rsid w:val="008F78E5"/>
    <w:rsid w:val="008F7D5D"/>
    <w:rsid w:val="009003E1"/>
    <w:rsid w:val="0090178F"/>
    <w:rsid w:val="00901808"/>
    <w:rsid w:val="00901A2E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58BD"/>
    <w:rsid w:val="00927729"/>
    <w:rsid w:val="00927D9D"/>
    <w:rsid w:val="00930ACD"/>
    <w:rsid w:val="0093109D"/>
    <w:rsid w:val="00932721"/>
    <w:rsid w:val="00934120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58B2"/>
    <w:rsid w:val="00946307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265A"/>
    <w:rsid w:val="00974400"/>
    <w:rsid w:val="0097755A"/>
    <w:rsid w:val="0098100E"/>
    <w:rsid w:val="009834ED"/>
    <w:rsid w:val="009879B5"/>
    <w:rsid w:val="0099065F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7E0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0B0D"/>
    <w:rsid w:val="009F1138"/>
    <w:rsid w:val="009F15C3"/>
    <w:rsid w:val="009F2C3D"/>
    <w:rsid w:val="009F3501"/>
    <w:rsid w:val="00A00C6A"/>
    <w:rsid w:val="00A020FF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7D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9F7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A7075"/>
    <w:rsid w:val="00AB041A"/>
    <w:rsid w:val="00AB074F"/>
    <w:rsid w:val="00AB139F"/>
    <w:rsid w:val="00AB1C54"/>
    <w:rsid w:val="00AB27D9"/>
    <w:rsid w:val="00AB298C"/>
    <w:rsid w:val="00AB345E"/>
    <w:rsid w:val="00AB41E9"/>
    <w:rsid w:val="00AB44FF"/>
    <w:rsid w:val="00AB45BC"/>
    <w:rsid w:val="00AB5C8E"/>
    <w:rsid w:val="00AB6454"/>
    <w:rsid w:val="00AB7E5A"/>
    <w:rsid w:val="00AB7EFA"/>
    <w:rsid w:val="00AC376F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0B2F"/>
    <w:rsid w:val="00AE2D5E"/>
    <w:rsid w:val="00AE3C96"/>
    <w:rsid w:val="00AE571D"/>
    <w:rsid w:val="00AE7668"/>
    <w:rsid w:val="00AF00D4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36A78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C16"/>
    <w:rsid w:val="00B56D49"/>
    <w:rsid w:val="00B57107"/>
    <w:rsid w:val="00B57E52"/>
    <w:rsid w:val="00B60647"/>
    <w:rsid w:val="00B62742"/>
    <w:rsid w:val="00B63245"/>
    <w:rsid w:val="00B651D6"/>
    <w:rsid w:val="00B6775E"/>
    <w:rsid w:val="00B707F6"/>
    <w:rsid w:val="00B7236B"/>
    <w:rsid w:val="00B736C0"/>
    <w:rsid w:val="00B74E59"/>
    <w:rsid w:val="00B764E8"/>
    <w:rsid w:val="00B76741"/>
    <w:rsid w:val="00B77811"/>
    <w:rsid w:val="00B837E6"/>
    <w:rsid w:val="00B84093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76F"/>
    <w:rsid w:val="00BB2CE1"/>
    <w:rsid w:val="00BB30AC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47E6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5848"/>
    <w:rsid w:val="00C160AA"/>
    <w:rsid w:val="00C17709"/>
    <w:rsid w:val="00C21D2A"/>
    <w:rsid w:val="00C22D9D"/>
    <w:rsid w:val="00C2350C"/>
    <w:rsid w:val="00C240D8"/>
    <w:rsid w:val="00C245DB"/>
    <w:rsid w:val="00C24D76"/>
    <w:rsid w:val="00C2507F"/>
    <w:rsid w:val="00C265EC"/>
    <w:rsid w:val="00C27E03"/>
    <w:rsid w:val="00C30430"/>
    <w:rsid w:val="00C30BDE"/>
    <w:rsid w:val="00C33C46"/>
    <w:rsid w:val="00C44A17"/>
    <w:rsid w:val="00C45047"/>
    <w:rsid w:val="00C45E22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4B53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8AE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5435"/>
    <w:rsid w:val="00D27ACA"/>
    <w:rsid w:val="00D323FC"/>
    <w:rsid w:val="00D3374B"/>
    <w:rsid w:val="00D3441C"/>
    <w:rsid w:val="00D356C6"/>
    <w:rsid w:val="00D35A87"/>
    <w:rsid w:val="00D35D16"/>
    <w:rsid w:val="00D36307"/>
    <w:rsid w:val="00D37AE2"/>
    <w:rsid w:val="00D37B78"/>
    <w:rsid w:val="00D40D53"/>
    <w:rsid w:val="00D50965"/>
    <w:rsid w:val="00D51864"/>
    <w:rsid w:val="00D5369E"/>
    <w:rsid w:val="00D537B1"/>
    <w:rsid w:val="00D56563"/>
    <w:rsid w:val="00D57EBB"/>
    <w:rsid w:val="00D60378"/>
    <w:rsid w:val="00D61485"/>
    <w:rsid w:val="00D61C39"/>
    <w:rsid w:val="00D64A60"/>
    <w:rsid w:val="00D6568E"/>
    <w:rsid w:val="00D65EC9"/>
    <w:rsid w:val="00D65EE8"/>
    <w:rsid w:val="00D6702A"/>
    <w:rsid w:val="00D67B4F"/>
    <w:rsid w:val="00D67B8F"/>
    <w:rsid w:val="00D7133F"/>
    <w:rsid w:val="00D72019"/>
    <w:rsid w:val="00D72973"/>
    <w:rsid w:val="00D75A7C"/>
    <w:rsid w:val="00D75C44"/>
    <w:rsid w:val="00D7772F"/>
    <w:rsid w:val="00D81FF3"/>
    <w:rsid w:val="00D8259E"/>
    <w:rsid w:val="00D83058"/>
    <w:rsid w:val="00D83225"/>
    <w:rsid w:val="00D8390F"/>
    <w:rsid w:val="00D86A74"/>
    <w:rsid w:val="00D87028"/>
    <w:rsid w:val="00D91C6A"/>
    <w:rsid w:val="00D924BD"/>
    <w:rsid w:val="00D928CC"/>
    <w:rsid w:val="00D92B73"/>
    <w:rsid w:val="00D92FF4"/>
    <w:rsid w:val="00D932FC"/>
    <w:rsid w:val="00D9385C"/>
    <w:rsid w:val="00D9455B"/>
    <w:rsid w:val="00D961BF"/>
    <w:rsid w:val="00DA03CE"/>
    <w:rsid w:val="00DA374F"/>
    <w:rsid w:val="00DA5930"/>
    <w:rsid w:val="00DA5C23"/>
    <w:rsid w:val="00DA6DF8"/>
    <w:rsid w:val="00DB0DDE"/>
    <w:rsid w:val="00DB2D79"/>
    <w:rsid w:val="00DB3295"/>
    <w:rsid w:val="00DB383D"/>
    <w:rsid w:val="00DB3F28"/>
    <w:rsid w:val="00DB5515"/>
    <w:rsid w:val="00DB76EF"/>
    <w:rsid w:val="00DB786A"/>
    <w:rsid w:val="00DC0157"/>
    <w:rsid w:val="00DC06F6"/>
    <w:rsid w:val="00DC253D"/>
    <w:rsid w:val="00DC2700"/>
    <w:rsid w:val="00DC3BF5"/>
    <w:rsid w:val="00DC57B3"/>
    <w:rsid w:val="00DC58B6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0CC0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66BB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1EAA"/>
    <w:rsid w:val="00E7285E"/>
    <w:rsid w:val="00E72E58"/>
    <w:rsid w:val="00E73988"/>
    <w:rsid w:val="00E74188"/>
    <w:rsid w:val="00E74DA6"/>
    <w:rsid w:val="00E77A4B"/>
    <w:rsid w:val="00E8058C"/>
    <w:rsid w:val="00E836A7"/>
    <w:rsid w:val="00E83F61"/>
    <w:rsid w:val="00E845AE"/>
    <w:rsid w:val="00E852BE"/>
    <w:rsid w:val="00E90DFD"/>
    <w:rsid w:val="00E94236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5079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C11"/>
    <w:rsid w:val="00ED2F46"/>
    <w:rsid w:val="00ED3ADC"/>
    <w:rsid w:val="00ED489F"/>
    <w:rsid w:val="00ED52B7"/>
    <w:rsid w:val="00ED6434"/>
    <w:rsid w:val="00EE1BCD"/>
    <w:rsid w:val="00EE1BD0"/>
    <w:rsid w:val="00EE2BE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188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26A7D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375E"/>
    <w:rsid w:val="00F552A4"/>
    <w:rsid w:val="00F5637A"/>
    <w:rsid w:val="00F567D9"/>
    <w:rsid w:val="00F574FA"/>
    <w:rsid w:val="00F57CAE"/>
    <w:rsid w:val="00F65928"/>
    <w:rsid w:val="00F66B01"/>
    <w:rsid w:val="00F67785"/>
    <w:rsid w:val="00F70BC5"/>
    <w:rsid w:val="00F72D2F"/>
    <w:rsid w:val="00F7452F"/>
    <w:rsid w:val="00F76E16"/>
    <w:rsid w:val="00F7711C"/>
    <w:rsid w:val="00F8373F"/>
    <w:rsid w:val="00F9142A"/>
    <w:rsid w:val="00F94E25"/>
    <w:rsid w:val="00F964ED"/>
    <w:rsid w:val="00F96B99"/>
    <w:rsid w:val="00FA0B75"/>
    <w:rsid w:val="00FA137E"/>
    <w:rsid w:val="00FA1478"/>
    <w:rsid w:val="00FA1679"/>
    <w:rsid w:val="00FA2D6E"/>
    <w:rsid w:val="00FA5FEB"/>
    <w:rsid w:val="00FB054F"/>
    <w:rsid w:val="00FB13BD"/>
    <w:rsid w:val="00FB29DD"/>
    <w:rsid w:val="00FB5B80"/>
    <w:rsid w:val="00FB78EA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01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A27"/>
  <w15:docId w15:val="{AECCB79E-E936-484C-AFE3-9601CCC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7EF-1509-43D7-AB27-E0374C9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84</cp:revision>
  <cp:lastPrinted>2022-06-01T00:04:00Z</cp:lastPrinted>
  <dcterms:created xsi:type="dcterms:W3CDTF">2023-11-12T14:32:00Z</dcterms:created>
  <dcterms:modified xsi:type="dcterms:W3CDTF">2023-11-14T22:46:00Z</dcterms:modified>
</cp:coreProperties>
</file>